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D7AD8" w14:textId="6DDE89F1" w:rsidR="00970E92" w:rsidRDefault="00970E92" w:rsidP="00970E92">
      <w:pPr>
        <w:pStyle w:val="Heading1"/>
      </w:pPr>
      <w:r>
        <w:t>Document details</w:t>
      </w:r>
    </w:p>
    <w:p w14:paraId="0D5ED2CC" w14:textId="77777777" w:rsidR="00212B06" w:rsidRPr="00212B06" w:rsidRDefault="00212B06" w:rsidP="00212B06"/>
    <w:p w14:paraId="0765F7C2" w14:textId="56AEF50C" w:rsidR="00212B06" w:rsidRDefault="00212B06" w:rsidP="00DE2F50">
      <w:pPr>
        <w:pStyle w:val="BodyText"/>
        <w:ind w:left="0"/>
        <w:rPr>
          <w:rFonts w:ascii="Courier New" w:hAnsi="Courier New" w:cs="Courier New"/>
        </w:rPr>
      </w:pPr>
      <w:bookmarkStart w:id="0" w:name="_Hlk16518915"/>
      <w:r w:rsidRPr="005D0F0C">
        <w:rPr>
          <w:rFonts w:ascii="Courier New" w:hAnsi="Courier New" w:cs="Courier New"/>
        </w:rPr>
        <w:t>[[sys|signoff-sheet|</w:t>
      </w:r>
      <w:proofErr w:type="gramStart"/>
      <w:r w:rsidRPr="005D0F0C">
        <w:rPr>
          <w:rFonts w:ascii="Courier New" w:hAnsi="Courier New" w:cs="Courier New"/>
        </w:rPr>
        <w:t>horizontal,</w:t>
      </w:r>
      <w:bookmarkStart w:id="1" w:name="_GoBack"/>
      <w:bookmarkEnd w:id="1"/>
      <w:r w:rsidR="00E05C19">
        <w:rPr>
          <w:rFonts w:ascii="Courier New" w:hAnsi="Courier New" w:cs="Courier New"/>
        </w:rPr>
        <w:t>IncludeReviewers</w:t>
      </w:r>
      <w:proofErr w:type="gramEnd"/>
      <w:r w:rsidR="00E05C19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Column</w:t>
      </w:r>
      <w:r w:rsidRPr="005D0F0C">
        <w:rPr>
          <w:rFonts w:ascii="Courier New" w:hAnsi="Courier New" w:cs="Courier New"/>
        </w:rPr>
        <w:t>(document-name,false),</w:t>
      </w:r>
      <w:r>
        <w:rPr>
          <w:rFonts w:ascii="Courier New" w:hAnsi="Courier New" w:cs="Courier New"/>
        </w:rPr>
        <w:t>Column</w:t>
      </w:r>
      <w:r w:rsidRPr="005D0F0C">
        <w:rPr>
          <w:rFonts w:ascii="Courier New" w:hAnsi="Courier New" w:cs="Courier New"/>
        </w:rPr>
        <w:t>(workflow-name,false),</w:t>
      </w:r>
      <w:r>
        <w:rPr>
          <w:rFonts w:ascii="Courier New" w:hAnsi="Courier New" w:cs="Courier New"/>
        </w:rPr>
        <w:t>Column</w:t>
      </w:r>
      <w:r w:rsidRPr="005D0F0C">
        <w:rPr>
          <w:rFonts w:ascii="Courier New" w:hAnsi="Courier New" w:cs="Courier New"/>
        </w:rPr>
        <w:t>(participant-type),</w:t>
      </w:r>
      <w:r>
        <w:rPr>
          <w:rFonts w:ascii="Courier New" w:hAnsi="Courier New" w:cs="Courier New"/>
        </w:rPr>
        <w:t>Column</w:t>
      </w:r>
      <w:r w:rsidRPr="005D0F0C">
        <w:rPr>
          <w:rFonts w:ascii="Courier New" w:hAnsi="Courier New" w:cs="Courier New"/>
        </w:rPr>
        <w:t>(comment)]]</w:t>
      </w:r>
    </w:p>
    <w:bookmarkEnd w:id="0"/>
    <w:p w14:paraId="7E1061D3" w14:textId="77777777" w:rsidR="00DE2F50" w:rsidRDefault="00DE2F50" w:rsidP="00970E92"/>
    <w:p w14:paraId="07E099E2" w14:textId="77777777" w:rsidR="00DE2F50" w:rsidRDefault="00DE2F50" w:rsidP="00970E92"/>
    <w:p w14:paraId="1FFBAA82" w14:textId="5585C4ED" w:rsidR="00BE2888" w:rsidRDefault="00BE2888" w:rsidP="00970E92">
      <w:r>
        <w:t>Approval date:</w:t>
      </w:r>
      <w:r w:rsidR="004822B7">
        <w:t xml:space="preserve"> </w:t>
      </w:r>
      <w:r w:rsidR="00D9619C">
        <w:t>[[</w:t>
      </w:r>
      <w:proofErr w:type="spellStart"/>
      <w:r w:rsidR="004822B7">
        <w:t>sys</w:t>
      </w:r>
      <w:r w:rsidR="00FA52CC">
        <w:t>|</w:t>
      </w:r>
      <w:r w:rsidR="004822B7">
        <w:t>approval-date</w:t>
      </w:r>
      <w:r w:rsidR="00FA52CC">
        <w:t>|</w:t>
      </w:r>
      <w:r w:rsidR="004822B7">
        <w:t>MMM-dd-yyyy</w:t>
      </w:r>
      <w:proofErr w:type="spellEnd"/>
      <w:r w:rsidR="00D9619C">
        <w:t>]]</w:t>
      </w:r>
    </w:p>
    <w:p w14:paraId="14C8F786" w14:textId="643E6586" w:rsidR="00970E92" w:rsidRDefault="00970E92" w:rsidP="00970E92">
      <w:proofErr w:type="spellStart"/>
      <w:r>
        <w:t>WorkflowName</w:t>
      </w:r>
      <w:proofErr w:type="spellEnd"/>
      <w:r>
        <w:t xml:space="preserve">: </w:t>
      </w:r>
      <w:r w:rsidR="00D9619C">
        <w:t>[[</w:t>
      </w:r>
      <w:proofErr w:type="spellStart"/>
      <w:r>
        <w:t>sys</w:t>
      </w:r>
      <w:r w:rsidR="00FA52CC">
        <w:t>|</w:t>
      </w:r>
      <w:r>
        <w:t>workflow-name</w:t>
      </w:r>
      <w:proofErr w:type="spellEnd"/>
      <w:r w:rsidR="00D9619C">
        <w:t>]]</w:t>
      </w:r>
    </w:p>
    <w:p w14:paraId="7CCC8F4A" w14:textId="7CFBE053" w:rsidR="00970E92" w:rsidRDefault="00970E92" w:rsidP="00970E92">
      <w:proofErr w:type="spellStart"/>
      <w:r>
        <w:t>WorkflowTemplate</w:t>
      </w:r>
      <w:proofErr w:type="spellEnd"/>
      <w:r>
        <w:t xml:space="preserve">: </w:t>
      </w:r>
      <w:r w:rsidR="00D9619C">
        <w:t>[[</w:t>
      </w:r>
      <w:proofErr w:type="spellStart"/>
      <w:r>
        <w:t>sys</w:t>
      </w:r>
      <w:r w:rsidR="00FA52CC">
        <w:t>|</w:t>
      </w:r>
      <w:r>
        <w:t>workflow-template</w:t>
      </w:r>
      <w:proofErr w:type="spellEnd"/>
      <w:r w:rsidR="00D9619C">
        <w:t>]]</w:t>
      </w:r>
    </w:p>
    <w:p w14:paraId="4EA21240" w14:textId="7140379D" w:rsidR="00970E92" w:rsidRDefault="00970E92" w:rsidP="00970E92">
      <w:r>
        <w:t xml:space="preserve">Document version: </w:t>
      </w:r>
      <w:r w:rsidR="00D9619C">
        <w:t>[[</w:t>
      </w:r>
      <w:proofErr w:type="spellStart"/>
      <w:r>
        <w:t>sys</w:t>
      </w:r>
      <w:r w:rsidR="00FA52CC">
        <w:t>|</w:t>
      </w:r>
      <w:r>
        <w:t>document-version</w:t>
      </w:r>
      <w:proofErr w:type="spellEnd"/>
      <w:r w:rsidR="00D9619C">
        <w:t>]]</w:t>
      </w:r>
    </w:p>
    <w:p w14:paraId="3AA31191" w14:textId="3BE4C3F3" w:rsidR="00970E92" w:rsidRDefault="00970E92" w:rsidP="00970E92">
      <w:r>
        <w:t xml:space="preserve">Workflow Initiator: </w:t>
      </w:r>
      <w:r w:rsidR="00D9619C">
        <w:t>[[</w:t>
      </w:r>
      <w:proofErr w:type="spellStart"/>
      <w:r>
        <w:t>sys</w:t>
      </w:r>
      <w:r w:rsidR="00FA52CC">
        <w:t>|</w:t>
      </w:r>
      <w:r>
        <w:t>workflow-initiator-name</w:t>
      </w:r>
      <w:proofErr w:type="spellEnd"/>
      <w:r w:rsidR="00D9619C">
        <w:t>]]</w:t>
      </w:r>
    </w:p>
    <w:p w14:paraId="1CE5CC3B" w14:textId="353E2D14" w:rsidR="00970E92" w:rsidRDefault="00970E92" w:rsidP="00970E92">
      <w:r>
        <w:t xml:space="preserve">Document owner: </w:t>
      </w:r>
      <w:r w:rsidR="00D9619C">
        <w:t>[[</w:t>
      </w:r>
      <w:proofErr w:type="spellStart"/>
      <w:r>
        <w:t>sys</w:t>
      </w:r>
      <w:r w:rsidR="00FA52CC">
        <w:t>|</w:t>
      </w:r>
      <w:r>
        <w:t>document-owner-name</w:t>
      </w:r>
      <w:proofErr w:type="spellEnd"/>
      <w:r w:rsidR="00D9619C">
        <w:t>]]</w:t>
      </w:r>
    </w:p>
    <w:p w14:paraId="36D8C422" w14:textId="0FEE002F" w:rsidR="00970E92" w:rsidRDefault="00970E92" w:rsidP="00970E92">
      <w:pPr>
        <w:pBdr>
          <w:bottom w:val="single" w:sz="6" w:space="1" w:color="auto"/>
        </w:pBdr>
      </w:pPr>
      <w:r>
        <w:t xml:space="preserve">FileHold ID: </w:t>
      </w:r>
      <w:r w:rsidR="00D9619C">
        <w:t>[[</w:t>
      </w:r>
      <w:proofErr w:type="spellStart"/>
      <w:r>
        <w:t>sys</w:t>
      </w:r>
      <w:r w:rsidR="00FA52CC">
        <w:t>|</w:t>
      </w:r>
      <w:r>
        <w:t>filehold-id</w:t>
      </w:r>
      <w:proofErr w:type="spellEnd"/>
      <w:r w:rsidR="00D9619C">
        <w:t>]]</w:t>
      </w:r>
    </w:p>
    <w:p w14:paraId="34E917E1" w14:textId="77777777" w:rsidR="00970E92" w:rsidRDefault="00EB6950" w:rsidP="00970E92">
      <w:pPr>
        <w:pStyle w:val="Heading1"/>
      </w:pPr>
      <w:r>
        <w:t>Product</w:t>
      </w:r>
      <w:r w:rsidR="00970E92">
        <w:t xml:space="preserve"> Details</w:t>
      </w:r>
    </w:p>
    <w:p w14:paraId="6D45F02C" w14:textId="1A487767" w:rsidR="00F84B0C" w:rsidRDefault="00970E92" w:rsidP="00970E92">
      <w:r>
        <w:t xml:space="preserve">Product </w:t>
      </w:r>
      <w:r w:rsidR="00EB6950">
        <w:t>ID</w:t>
      </w:r>
      <w:r>
        <w:t xml:space="preserve">: </w:t>
      </w:r>
      <w:r w:rsidR="00D9619C">
        <w:t>[[</w:t>
      </w:r>
      <w:proofErr w:type="spellStart"/>
      <w:r>
        <w:t>md</w:t>
      </w:r>
      <w:r w:rsidR="00FA52CC">
        <w:t>|</w:t>
      </w:r>
      <w:r>
        <w:t>Product</w:t>
      </w:r>
      <w:proofErr w:type="spellEnd"/>
      <w:r>
        <w:t xml:space="preserve"> ID</w:t>
      </w:r>
      <w:r w:rsidR="00D9619C">
        <w:t>]]</w:t>
      </w:r>
    </w:p>
    <w:p w14:paraId="2F1BB53B" w14:textId="0E2840E0" w:rsidR="00970E92" w:rsidRDefault="00EB6950" w:rsidP="00970E92">
      <w:r>
        <w:t>Product</w:t>
      </w:r>
      <w:r w:rsidR="00970E92">
        <w:t xml:space="preserve"> Model: </w:t>
      </w:r>
      <w:r w:rsidR="00D9619C">
        <w:t>[[</w:t>
      </w:r>
      <w:proofErr w:type="spellStart"/>
      <w:r w:rsidR="00970E92">
        <w:t>md</w:t>
      </w:r>
      <w:r w:rsidR="00FA52CC">
        <w:t>|</w:t>
      </w:r>
      <w:r w:rsidR="00970E92">
        <w:t>Bike</w:t>
      </w:r>
      <w:proofErr w:type="spellEnd"/>
      <w:r w:rsidR="00970E92">
        <w:t xml:space="preserve"> Model</w:t>
      </w:r>
      <w:r w:rsidR="00D9619C">
        <w:t>]]</w:t>
      </w:r>
    </w:p>
    <w:p w14:paraId="55046BFA" w14:textId="6D1C9A4E" w:rsidR="00970E92" w:rsidRDefault="00970E92" w:rsidP="00970E92">
      <w:r>
        <w:t xml:space="preserve">List price: </w:t>
      </w:r>
      <w:r w:rsidR="00D9619C">
        <w:t>[[</w:t>
      </w:r>
      <w:proofErr w:type="spellStart"/>
      <w:r>
        <w:t>md</w:t>
      </w:r>
      <w:r w:rsidR="00FA52CC">
        <w:t>|</w:t>
      </w:r>
      <w:r>
        <w:t>List</w:t>
      </w:r>
      <w:proofErr w:type="spellEnd"/>
      <w:r>
        <w:t xml:space="preserve"> Price</w:t>
      </w:r>
      <w:r w:rsidR="00D9619C">
        <w:t>]]</w:t>
      </w:r>
    </w:p>
    <w:p w14:paraId="25AF43F8" w14:textId="77777777" w:rsidR="00EB6950" w:rsidRPr="00EB6950" w:rsidRDefault="00EB6950" w:rsidP="00970E92">
      <w:pPr>
        <w:rPr>
          <w:i/>
          <w:sz w:val="16"/>
          <w:szCs w:val="16"/>
        </w:rPr>
      </w:pPr>
      <w:r w:rsidRPr="00EB6950">
        <w:rPr>
          <w:i/>
          <w:sz w:val="16"/>
          <w:szCs w:val="16"/>
        </w:rPr>
        <w:t xml:space="preserve">The </w:t>
      </w:r>
      <w:r>
        <w:rPr>
          <w:i/>
          <w:sz w:val="16"/>
          <w:szCs w:val="16"/>
        </w:rPr>
        <w:t xml:space="preserve">tags listed </w:t>
      </w:r>
      <w:r w:rsidRPr="00EB6950">
        <w:rPr>
          <w:i/>
          <w:sz w:val="16"/>
          <w:szCs w:val="16"/>
        </w:rPr>
        <w:t>above are metadata fields taken from a sample schema</w:t>
      </w:r>
      <w:r>
        <w:rPr>
          <w:i/>
          <w:sz w:val="16"/>
          <w:szCs w:val="16"/>
        </w:rPr>
        <w:t xml:space="preserve">. Replace with your own metadata. </w:t>
      </w:r>
    </w:p>
    <w:sectPr w:rsidR="00EB6950" w:rsidRPr="00EB69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92"/>
    <w:rsid w:val="00212B06"/>
    <w:rsid w:val="004822B7"/>
    <w:rsid w:val="00970E92"/>
    <w:rsid w:val="00BE2888"/>
    <w:rsid w:val="00D9619C"/>
    <w:rsid w:val="00DE2F50"/>
    <w:rsid w:val="00E05C19"/>
    <w:rsid w:val="00EB6950"/>
    <w:rsid w:val="00F36C1E"/>
    <w:rsid w:val="00F62EF8"/>
    <w:rsid w:val="00F84B0C"/>
    <w:rsid w:val="00FA52CC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5148"/>
  <w15:chartTrackingRefBased/>
  <w15:docId w15:val="{D6E6C91A-44C5-44BC-9D7C-44A7679A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212B06"/>
    <w:pPr>
      <w:spacing w:after="120" w:line="288" w:lineRule="auto"/>
      <w:ind w:left="576"/>
    </w:pPr>
    <w:rPr>
      <w:rFonts w:ascii="Calibri" w:eastAsia="Times New Roman" w:hAnsi="Calibri" w:cs="Times New Roman"/>
      <w:i/>
      <w:iCs/>
      <w:sz w:val="20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rsid w:val="00212B06"/>
    <w:rPr>
      <w:rFonts w:ascii="Calibri" w:eastAsia="Times New Roman" w:hAnsi="Calibri" w:cs="Times New Roman"/>
      <w:i/>
      <w:iCs/>
      <w:sz w:val="20"/>
      <w:szCs w:val="24"/>
      <w:lang w:val="en-US" w:bidi="en-US"/>
    </w:rPr>
  </w:style>
  <w:style w:type="table" w:styleId="TableGrid">
    <w:name w:val="Table Grid"/>
    <w:basedOn w:val="TableNormal"/>
    <w:uiPriority w:val="39"/>
    <w:rsid w:val="00DE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Sauve</dc:creator>
  <cp:keywords/>
  <dc:description/>
  <cp:lastModifiedBy>Renee Sauve</cp:lastModifiedBy>
  <cp:revision>3</cp:revision>
  <dcterms:created xsi:type="dcterms:W3CDTF">2019-10-17T21:40:00Z</dcterms:created>
  <dcterms:modified xsi:type="dcterms:W3CDTF">2019-11-25T22:23:00Z</dcterms:modified>
</cp:coreProperties>
</file>